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B5F4E" w14:textId="32BA67AE" w:rsidR="00A32275" w:rsidRPr="00A32275" w:rsidRDefault="00FD70E8" w:rsidP="00D30C4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К.Е.</w:t>
      </w:r>
    </w:p>
    <w:p w14:paraId="37C4030F" w14:textId="77777777" w:rsidR="00A32275" w:rsidRDefault="00A32275" w:rsidP="00D30C4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322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Аватар Человека ИВО 16-рицы каждого </w:t>
      </w:r>
    </w:p>
    <w:p w14:paraId="75B63A7A" w14:textId="77777777" w:rsidR="00A32275" w:rsidRDefault="00A32275" w:rsidP="00D30C4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322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184 ИВДИВО-Цельности Иркутск</w:t>
      </w:r>
    </w:p>
    <w:p w14:paraId="52255A41" w14:textId="77777777" w:rsidR="00A32275" w:rsidRDefault="00732C47" w:rsidP="00D30C4C">
      <w:pPr>
        <w:spacing w:after="0" w:line="240" w:lineRule="auto"/>
        <w:ind w:firstLine="45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42B10">
        <w:rPr>
          <w:rFonts w:ascii="Times New Roman" w:hAnsi="Times New Roman" w:cs="Times New Roman"/>
          <w:sz w:val="24"/>
          <w:szCs w:val="24"/>
        </w:rPr>
        <w:t>Парадигмальность</w:t>
      </w:r>
      <w:proofErr w:type="spellEnd"/>
      <w:r w:rsidRPr="00042B10">
        <w:rPr>
          <w:rFonts w:ascii="Times New Roman" w:hAnsi="Times New Roman" w:cs="Times New Roman"/>
          <w:sz w:val="24"/>
          <w:szCs w:val="24"/>
        </w:rPr>
        <w:t xml:space="preserve"> </w:t>
      </w:r>
      <w:r w:rsidR="00BB5036">
        <w:rPr>
          <w:rFonts w:ascii="Times New Roman" w:hAnsi="Times New Roman" w:cs="Times New Roman"/>
          <w:sz w:val="24"/>
          <w:szCs w:val="24"/>
        </w:rPr>
        <w:t>каждого Волей ИВО</w:t>
      </w:r>
      <w:r w:rsidR="00214D5E">
        <w:rPr>
          <w:rFonts w:ascii="Times New Roman" w:hAnsi="Times New Roman" w:cs="Times New Roman"/>
          <w:sz w:val="24"/>
          <w:szCs w:val="24"/>
        </w:rPr>
        <w:t xml:space="preserve"> явлением </w:t>
      </w:r>
      <w:r w:rsidR="00BB50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04586F" w14:textId="77777777" w:rsidR="00BB5036" w:rsidRDefault="00BB5036" w:rsidP="00D30C4C">
      <w:pPr>
        <w:spacing w:after="0" w:line="240" w:lineRule="auto"/>
        <w:ind w:firstLine="45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ИВДИВО-Метагалактической </w:t>
      </w:r>
      <w:r w:rsidR="00732C47" w:rsidRPr="00042B10">
        <w:rPr>
          <w:rFonts w:ascii="Times New Roman" w:hAnsi="Times New Roman" w:cs="Times New Roman"/>
          <w:sz w:val="24"/>
          <w:szCs w:val="24"/>
        </w:rPr>
        <w:t>Цивилиз</w:t>
      </w:r>
      <w:r w:rsidR="003C4A09">
        <w:rPr>
          <w:rFonts w:ascii="Times New Roman" w:hAnsi="Times New Roman" w:cs="Times New Roman"/>
          <w:sz w:val="24"/>
          <w:szCs w:val="24"/>
        </w:rPr>
        <w:t>ованности</w:t>
      </w:r>
      <w:r w:rsidR="00732C47" w:rsidRPr="00042B10">
        <w:rPr>
          <w:rFonts w:ascii="Times New Roman" w:hAnsi="Times New Roman" w:cs="Times New Roman"/>
          <w:sz w:val="24"/>
          <w:szCs w:val="24"/>
        </w:rPr>
        <w:t xml:space="preserve"> </w:t>
      </w:r>
      <w:r w:rsidR="00732C47" w:rsidRPr="00042B10">
        <w:rPr>
          <w:rFonts w:ascii="Times New Roman" w:hAnsi="Times New Roman" w:cs="Times New Roman"/>
          <w:sz w:val="24"/>
          <w:szCs w:val="24"/>
        </w:rPr>
        <w:br/>
      </w:r>
    </w:p>
    <w:p w14:paraId="07C19EF3" w14:textId="77777777" w:rsidR="00673E56" w:rsidRDefault="00F24421" w:rsidP="00466666">
      <w:pPr>
        <w:pStyle w:val="a3"/>
        <w:shd w:val="clear" w:color="auto" w:fill="FFFFFF"/>
        <w:spacing w:before="0" w:beforeAutospacing="0" w:after="0" w:afterAutospacing="0" w:line="20" w:lineRule="atLeast"/>
        <w:ind w:firstLine="454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Эффективность жизни человека можно определить разными параметрами, и ведущим</w:t>
      </w:r>
      <w:r w:rsidR="00673E56">
        <w:rPr>
          <w:rFonts w:eastAsiaTheme="minorHAnsi"/>
          <w:bCs/>
          <w:lang w:eastAsia="en-US"/>
        </w:rPr>
        <w:t xml:space="preserve">, основным </w:t>
      </w:r>
      <w:r>
        <w:rPr>
          <w:rFonts w:eastAsiaTheme="minorHAnsi"/>
          <w:bCs/>
          <w:lang w:eastAsia="en-US"/>
        </w:rPr>
        <w:t>буде</w:t>
      </w:r>
      <w:r w:rsidR="00673E56">
        <w:rPr>
          <w:rFonts w:eastAsiaTheme="minorHAnsi"/>
          <w:bCs/>
          <w:lang w:eastAsia="en-US"/>
        </w:rPr>
        <w:t>т</w:t>
      </w:r>
      <w:r>
        <w:rPr>
          <w:rFonts w:eastAsiaTheme="minorHAnsi"/>
          <w:bCs/>
          <w:lang w:eastAsia="en-US"/>
        </w:rPr>
        <w:t xml:space="preserve"> </w:t>
      </w:r>
      <w:r w:rsidR="00623B69">
        <w:rPr>
          <w:rFonts w:eastAsiaTheme="minorHAnsi"/>
          <w:bCs/>
          <w:lang w:eastAsia="en-US"/>
        </w:rPr>
        <w:t xml:space="preserve">- </w:t>
      </w:r>
      <w:r w:rsidR="00673E56">
        <w:rPr>
          <w:rFonts w:eastAsiaTheme="minorHAnsi"/>
          <w:bCs/>
          <w:lang w:eastAsia="en-US"/>
        </w:rPr>
        <w:t>на</w:t>
      </w:r>
      <w:r>
        <w:rPr>
          <w:rFonts w:eastAsiaTheme="minorHAnsi"/>
          <w:bCs/>
          <w:lang w:eastAsia="en-US"/>
        </w:rPr>
        <w:t xml:space="preserve"> каком уровне развития цивилизованности о</w:t>
      </w:r>
      <w:r w:rsidR="00673E56">
        <w:rPr>
          <w:rFonts w:eastAsiaTheme="minorHAnsi"/>
          <w:bCs/>
          <w:lang w:eastAsia="en-US"/>
        </w:rPr>
        <w:t>н</w:t>
      </w:r>
      <w:r>
        <w:rPr>
          <w:rFonts w:eastAsiaTheme="minorHAnsi"/>
          <w:bCs/>
          <w:lang w:eastAsia="en-US"/>
        </w:rPr>
        <w:t xml:space="preserve"> </w:t>
      </w:r>
      <w:r w:rsidR="00673E56">
        <w:rPr>
          <w:rFonts w:eastAsiaTheme="minorHAnsi"/>
          <w:bCs/>
          <w:lang w:eastAsia="en-US"/>
        </w:rPr>
        <w:t>находится.</w:t>
      </w:r>
    </w:p>
    <w:p w14:paraId="29FB973C" w14:textId="77777777" w:rsidR="00F24421" w:rsidRDefault="00673E56" w:rsidP="00466666">
      <w:pPr>
        <w:pStyle w:val="a3"/>
        <w:shd w:val="clear" w:color="auto" w:fill="FFFFFF"/>
        <w:spacing w:before="0" w:beforeAutospacing="0" w:after="0" w:afterAutospacing="0" w:line="20" w:lineRule="atLeast"/>
        <w:ind w:firstLine="454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Цивилизованность </w:t>
      </w:r>
      <w:r w:rsidR="001923C1">
        <w:rPr>
          <w:rFonts w:eastAsiaTheme="minorHAnsi"/>
          <w:bCs/>
          <w:lang w:eastAsia="en-US"/>
        </w:rPr>
        <w:t xml:space="preserve">- </w:t>
      </w:r>
      <w:r>
        <w:rPr>
          <w:rFonts w:eastAsiaTheme="minorHAnsi"/>
          <w:bCs/>
          <w:lang w:eastAsia="en-US"/>
        </w:rPr>
        <w:t>определённ</w:t>
      </w:r>
      <w:r w:rsidR="001923C1">
        <w:rPr>
          <w:rFonts w:eastAsiaTheme="minorHAnsi"/>
          <w:bCs/>
          <w:lang w:eastAsia="en-US"/>
        </w:rPr>
        <w:t>ый</w:t>
      </w:r>
      <w:r>
        <w:rPr>
          <w:rFonts w:eastAsiaTheme="minorHAnsi"/>
          <w:bCs/>
          <w:lang w:eastAsia="en-US"/>
        </w:rPr>
        <w:t xml:space="preserve"> способ организации пространства и времени, формирующи</w:t>
      </w:r>
      <w:r w:rsidR="001923C1">
        <w:rPr>
          <w:rFonts w:eastAsiaTheme="minorHAnsi"/>
          <w:bCs/>
          <w:lang w:eastAsia="en-US"/>
        </w:rPr>
        <w:t>й</w:t>
      </w:r>
      <w:r>
        <w:rPr>
          <w:rFonts w:eastAsiaTheme="minorHAnsi"/>
          <w:bCs/>
          <w:lang w:eastAsia="en-US"/>
        </w:rPr>
        <w:t xml:space="preserve"> особые черты государственности, социальной жизни, экономики и культуры. </w:t>
      </w:r>
      <w:r w:rsidR="00F24421">
        <w:rPr>
          <w:rFonts w:eastAsiaTheme="minorHAnsi"/>
          <w:bCs/>
          <w:lang w:eastAsia="en-US"/>
        </w:rPr>
        <w:t xml:space="preserve"> </w:t>
      </w:r>
      <w:r w:rsidR="001923C1">
        <w:rPr>
          <w:rFonts w:eastAsiaTheme="minorHAnsi"/>
          <w:bCs/>
          <w:lang w:eastAsia="en-US"/>
        </w:rPr>
        <w:t>И где в этом человек?</w:t>
      </w:r>
    </w:p>
    <w:p w14:paraId="33E5B329" w14:textId="77777777" w:rsidR="00673E56" w:rsidRDefault="00673E56" w:rsidP="00466666">
      <w:pPr>
        <w:pStyle w:val="a3"/>
        <w:shd w:val="clear" w:color="auto" w:fill="FFFFFF"/>
        <w:spacing w:before="0" w:beforeAutospacing="0" w:after="0" w:afterAutospacing="0" w:line="20" w:lineRule="atLeast"/>
        <w:ind w:firstLine="454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В истории при множественности факторов, составляющих цивилизацию, основными принято считать 3 признака</w:t>
      </w:r>
      <w:r w:rsidR="00623B69">
        <w:rPr>
          <w:rFonts w:eastAsiaTheme="minorHAnsi"/>
          <w:bCs/>
          <w:lang w:eastAsia="en-US"/>
        </w:rPr>
        <w:t>:</w:t>
      </w:r>
      <w:r>
        <w:rPr>
          <w:rFonts w:eastAsiaTheme="minorHAnsi"/>
          <w:bCs/>
          <w:lang w:eastAsia="en-US"/>
        </w:rPr>
        <w:t xml:space="preserve"> наличие городов, государства и письменности. </w:t>
      </w:r>
    </w:p>
    <w:p w14:paraId="0E1707FC" w14:textId="77777777" w:rsidR="00E9643C" w:rsidRDefault="00E9643C" w:rsidP="00466666">
      <w:pPr>
        <w:pStyle w:val="a3"/>
        <w:shd w:val="clear" w:color="auto" w:fill="FFFFFF"/>
        <w:spacing w:before="0" w:beforeAutospacing="0" w:after="0" w:afterAutospacing="0" w:line="20" w:lineRule="atLeast"/>
        <w:ind w:firstLine="454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Упорядоченность и уважение законов становится основой </w:t>
      </w:r>
      <w:r w:rsidR="001923C1">
        <w:rPr>
          <w:rFonts w:eastAsiaTheme="minorHAnsi"/>
          <w:bCs/>
          <w:lang w:eastAsia="en-US"/>
        </w:rPr>
        <w:t>стабильности</w:t>
      </w:r>
      <w:r>
        <w:rPr>
          <w:rFonts w:eastAsiaTheme="minorHAnsi"/>
          <w:bCs/>
          <w:lang w:eastAsia="en-US"/>
        </w:rPr>
        <w:t xml:space="preserve"> развития.</w:t>
      </w:r>
    </w:p>
    <w:p w14:paraId="249A0B17" w14:textId="77777777" w:rsidR="00673E56" w:rsidRDefault="00673E56" w:rsidP="00466666">
      <w:pPr>
        <w:pStyle w:val="a3"/>
        <w:shd w:val="clear" w:color="auto" w:fill="FFFFFF"/>
        <w:spacing w:before="0" w:beforeAutospacing="0" w:after="0" w:afterAutospacing="0" w:line="20" w:lineRule="atLeast"/>
        <w:ind w:firstLine="454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При этом важным условием развитости цивилизации является наличие перспективы развития цивилизации. </w:t>
      </w:r>
    </w:p>
    <w:p w14:paraId="44A84234" w14:textId="77777777" w:rsidR="00673E56" w:rsidRPr="001923C1" w:rsidRDefault="00673E56" w:rsidP="00466666">
      <w:pPr>
        <w:pStyle w:val="a3"/>
        <w:shd w:val="clear" w:color="auto" w:fill="FFFFFF"/>
        <w:spacing w:before="0" w:beforeAutospacing="0" w:after="0" w:afterAutospacing="0" w:line="20" w:lineRule="atLeast"/>
        <w:ind w:firstLine="454"/>
        <w:jc w:val="both"/>
        <w:rPr>
          <w:rFonts w:eastAsiaTheme="minorHAnsi"/>
          <w:bCs/>
          <w:i/>
          <w:lang w:eastAsia="en-US"/>
        </w:rPr>
      </w:pPr>
      <w:r>
        <w:rPr>
          <w:rFonts w:eastAsiaTheme="minorHAnsi"/>
          <w:bCs/>
          <w:lang w:eastAsia="en-US"/>
        </w:rPr>
        <w:t>В истории ф</w:t>
      </w:r>
      <w:r w:rsidR="00901482">
        <w:rPr>
          <w:rFonts w:eastAsiaTheme="minorHAnsi"/>
          <w:bCs/>
          <w:lang w:eastAsia="en-US"/>
        </w:rPr>
        <w:t>и</w:t>
      </w:r>
      <w:r>
        <w:rPr>
          <w:rFonts w:eastAsiaTheme="minorHAnsi"/>
          <w:bCs/>
          <w:lang w:eastAsia="en-US"/>
        </w:rPr>
        <w:t xml:space="preserve">ксируется несколько этапов зарождения и развития цивилизаций. Неспособность развиваться может привести к упадку, постепенному </w:t>
      </w:r>
      <w:r w:rsidR="00E51746">
        <w:rPr>
          <w:rFonts w:eastAsiaTheme="minorHAnsi"/>
          <w:bCs/>
          <w:lang w:eastAsia="en-US"/>
        </w:rPr>
        <w:t xml:space="preserve">исчезновению этого культурно-исторического типа развития человека и общества </w:t>
      </w:r>
      <w:r w:rsidR="00E51746" w:rsidRPr="001923C1">
        <w:rPr>
          <w:rFonts w:eastAsiaTheme="minorHAnsi"/>
          <w:bCs/>
          <w:i/>
          <w:highlight w:val="yellow"/>
          <w:lang w:eastAsia="en-US"/>
        </w:rPr>
        <w:t>(яркий пример – Римская империя).</w:t>
      </w:r>
      <w:r w:rsidR="00E51746" w:rsidRPr="001923C1">
        <w:rPr>
          <w:rFonts w:eastAsiaTheme="minorHAnsi"/>
          <w:bCs/>
          <w:i/>
          <w:lang w:eastAsia="en-US"/>
        </w:rPr>
        <w:t xml:space="preserve"> </w:t>
      </w:r>
    </w:p>
    <w:p w14:paraId="06009E5C" w14:textId="77777777" w:rsidR="00E51746" w:rsidRDefault="00E51746" w:rsidP="00466666">
      <w:pPr>
        <w:pStyle w:val="a3"/>
        <w:shd w:val="clear" w:color="auto" w:fill="FFFFFF"/>
        <w:spacing w:before="0" w:beforeAutospacing="0" w:after="0" w:afterAutospacing="0" w:line="20" w:lineRule="atLeast"/>
        <w:ind w:firstLine="454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Новый тип Цивилизации складывается сейчас, когда человечество уст</w:t>
      </w:r>
      <w:r w:rsidR="00736B9B">
        <w:rPr>
          <w:rFonts w:eastAsiaTheme="minorHAnsi"/>
          <w:bCs/>
          <w:lang w:eastAsia="en-US"/>
        </w:rPr>
        <w:t>ремл</w:t>
      </w:r>
      <w:r>
        <w:rPr>
          <w:rFonts w:eastAsiaTheme="minorHAnsi"/>
          <w:bCs/>
          <w:lang w:eastAsia="en-US"/>
        </w:rPr>
        <w:t>ен</w:t>
      </w:r>
      <w:r w:rsidR="00901482">
        <w:rPr>
          <w:rFonts w:eastAsiaTheme="minorHAnsi"/>
          <w:bCs/>
          <w:lang w:eastAsia="en-US"/>
        </w:rPr>
        <w:t>о</w:t>
      </w:r>
      <w:r>
        <w:rPr>
          <w:rFonts w:eastAsiaTheme="minorHAnsi"/>
          <w:bCs/>
          <w:lang w:eastAsia="en-US"/>
        </w:rPr>
        <w:t xml:space="preserve"> выйти за пределы уже освоенных границ планеты Земля</w:t>
      </w:r>
      <w:r w:rsidR="00736B9B">
        <w:rPr>
          <w:rFonts w:eastAsiaTheme="minorHAnsi"/>
          <w:bCs/>
          <w:lang w:eastAsia="en-US"/>
        </w:rPr>
        <w:t>,</w:t>
      </w:r>
      <w:r>
        <w:rPr>
          <w:rFonts w:eastAsiaTheme="minorHAnsi"/>
          <w:bCs/>
          <w:lang w:eastAsia="en-US"/>
        </w:rPr>
        <w:t xml:space="preserve"> Солнечной системы, Галактики и входит в перспективы освоения Метаг</w:t>
      </w:r>
      <w:r w:rsidR="00736B9B">
        <w:rPr>
          <w:rFonts w:eastAsiaTheme="minorHAnsi"/>
          <w:bCs/>
          <w:lang w:eastAsia="en-US"/>
        </w:rPr>
        <w:t>а</w:t>
      </w:r>
      <w:r>
        <w:rPr>
          <w:rFonts w:eastAsiaTheme="minorHAnsi"/>
          <w:bCs/>
          <w:lang w:eastAsia="en-US"/>
        </w:rPr>
        <w:t>лактики собою</w:t>
      </w:r>
      <w:r w:rsidR="00736B9B">
        <w:rPr>
          <w:rFonts w:eastAsiaTheme="minorHAnsi"/>
          <w:bCs/>
          <w:lang w:eastAsia="en-US"/>
        </w:rPr>
        <w:t xml:space="preserve">. </w:t>
      </w:r>
    </w:p>
    <w:p w14:paraId="60C7DE40" w14:textId="77777777" w:rsidR="00736B9B" w:rsidRDefault="00E9643C" w:rsidP="00466666">
      <w:pPr>
        <w:pStyle w:val="a3"/>
        <w:shd w:val="clear" w:color="auto" w:fill="FFFFFF"/>
        <w:spacing w:before="0" w:beforeAutospacing="0" w:after="0" w:afterAutospacing="0" w:line="20" w:lineRule="atLeast"/>
        <w:ind w:firstLine="454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И </w:t>
      </w:r>
      <w:r w:rsidR="00736B9B">
        <w:rPr>
          <w:rFonts w:eastAsiaTheme="minorHAnsi"/>
          <w:bCs/>
          <w:lang w:eastAsia="en-US"/>
        </w:rPr>
        <w:t xml:space="preserve">для новой перспективы освоения </w:t>
      </w:r>
      <w:r>
        <w:rPr>
          <w:rFonts w:eastAsiaTheme="minorHAnsi"/>
          <w:bCs/>
          <w:lang w:eastAsia="en-US"/>
        </w:rPr>
        <w:t>человечеству</w:t>
      </w:r>
      <w:r w:rsidR="00736B9B">
        <w:rPr>
          <w:rFonts w:eastAsiaTheme="minorHAnsi"/>
          <w:bCs/>
          <w:lang w:eastAsia="en-US"/>
        </w:rPr>
        <w:t xml:space="preserve"> необходимо действовать по-новому, а значит освоить новые стандарты, новые законы, аксиомы, </w:t>
      </w:r>
      <w:r w:rsidR="00901482">
        <w:rPr>
          <w:rFonts w:eastAsiaTheme="minorHAnsi"/>
          <w:bCs/>
          <w:lang w:eastAsia="en-US"/>
        </w:rPr>
        <w:t xml:space="preserve">императивы, </w:t>
      </w:r>
      <w:r w:rsidR="00736B9B">
        <w:rPr>
          <w:rFonts w:eastAsiaTheme="minorHAnsi"/>
          <w:bCs/>
          <w:lang w:eastAsia="en-US"/>
        </w:rPr>
        <w:t xml:space="preserve">действующие в этом новом типе матери – Метагалактике, а перспективе – в 16-и архетипах материи. </w:t>
      </w:r>
    </w:p>
    <w:p w14:paraId="6EA62B3E" w14:textId="77777777" w:rsidR="00F24421" w:rsidRDefault="00736B9B" w:rsidP="00466666">
      <w:pPr>
        <w:pStyle w:val="a3"/>
        <w:shd w:val="clear" w:color="auto" w:fill="FFFFFF"/>
        <w:spacing w:before="0" w:beforeAutospacing="0" w:after="0" w:afterAutospacing="0" w:line="20" w:lineRule="atLeast"/>
        <w:ind w:firstLine="454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На планете Земля в предыдущей эпохе иерархически осуществлял управление Дом Отца планеты Земля. Сейчас по мере освоения новых горизонтов пространства и времени, человечество </w:t>
      </w:r>
      <w:r w:rsidR="00E9643C">
        <w:rPr>
          <w:rFonts w:eastAsiaTheme="minorHAnsi"/>
          <w:bCs/>
          <w:lang w:eastAsia="en-US"/>
        </w:rPr>
        <w:t>вступает</w:t>
      </w:r>
      <w:r>
        <w:rPr>
          <w:rFonts w:eastAsiaTheme="minorHAnsi"/>
          <w:bCs/>
          <w:lang w:eastAsia="en-US"/>
        </w:rPr>
        <w:t xml:space="preserve"> в новые управленческие начала - Изначально Вышестоящий Дом Изначально Вышестоящего Отца</w:t>
      </w:r>
      <w:r w:rsidR="00901482">
        <w:rPr>
          <w:rFonts w:eastAsiaTheme="minorHAnsi"/>
          <w:bCs/>
          <w:lang w:eastAsia="en-US"/>
        </w:rPr>
        <w:t xml:space="preserve"> (ИВДИВО)</w:t>
      </w:r>
      <w:r>
        <w:rPr>
          <w:rFonts w:eastAsiaTheme="minorHAnsi"/>
          <w:bCs/>
          <w:lang w:eastAsia="en-US"/>
        </w:rPr>
        <w:t>, который открывает нам перспективы максимального развития человека и цивилизации в целом</w:t>
      </w:r>
      <w:r w:rsidR="008D1783">
        <w:rPr>
          <w:rFonts w:eastAsiaTheme="minorHAnsi"/>
          <w:bCs/>
          <w:lang w:eastAsia="en-US"/>
        </w:rPr>
        <w:t xml:space="preserve"> и фиксируется на планете Земля. </w:t>
      </w:r>
      <w:r>
        <w:rPr>
          <w:rFonts w:eastAsiaTheme="minorHAnsi"/>
          <w:bCs/>
          <w:lang w:eastAsia="en-US"/>
        </w:rPr>
        <w:t xml:space="preserve"> </w:t>
      </w:r>
    </w:p>
    <w:p w14:paraId="77D5DC3C" w14:textId="77777777" w:rsidR="00F24421" w:rsidRDefault="00736B9B" w:rsidP="00466666">
      <w:pPr>
        <w:pStyle w:val="a3"/>
        <w:shd w:val="clear" w:color="auto" w:fill="FFFFFF"/>
        <w:spacing w:before="0" w:beforeAutospacing="0" w:after="0" w:afterAutospacing="0" w:line="20" w:lineRule="atLeast"/>
        <w:ind w:firstLine="454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Осваивая ИВДИВО-Метагалактическую </w:t>
      </w:r>
      <w:r w:rsidR="008D1783">
        <w:rPr>
          <w:rFonts w:eastAsiaTheme="minorHAnsi"/>
          <w:bCs/>
          <w:lang w:eastAsia="en-US"/>
        </w:rPr>
        <w:t>Цивилизованность на планете Земля, мы входим в Парадигму Изначально Вышестоящего Отца</w:t>
      </w:r>
      <w:r w:rsidR="00901482">
        <w:rPr>
          <w:rFonts w:eastAsiaTheme="minorHAnsi"/>
          <w:bCs/>
          <w:lang w:eastAsia="en-US"/>
        </w:rPr>
        <w:t xml:space="preserve"> (ИВО)</w:t>
      </w:r>
      <w:r w:rsidR="008D1783">
        <w:rPr>
          <w:rFonts w:eastAsiaTheme="minorHAnsi"/>
          <w:bCs/>
          <w:lang w:eastAsia="en-US"/>
        </w:rPr>
        <w:t>.</w:t>
      </w:r>
    </w:p>
    <w:p w14:paraId="626EED98" w14:textId="77777777" w:rsidR="004D3E43" w:rsidRPr="004D3E43" w:rsidRDefault="004D3E43" w:rsidP="00466666">
      <w:pPr>
        <w:pStyle w:val="a3"/>
        <w:shd w:val="clear" w:color="auto" w:fill="FFFFFF"/>
        <w:spacing w:before="0" w:beforeAutospacing="0" w:after="0" w:afterAutospacing="0" w:line="20" w:lineRule="atLeast"/>
        <w:ind w:firstLine="454"/>
        <w:jc w:val="both"/>
        <w:rPr>
          <w:rFonts w:eastAsiaTheme="minorHAnsi"/>
          <w:lang w:eastAsia="en-US"/>
        </w:rPr>
      </w:pPr>
      <w:r w:rsidRPr="004D3E43">
        <w:rPr>
          <w:rFonts w:eastAsiaTheme="minorHAnsi"/>
          <w:bCs/>
          <w:lang w:eastAsia="en-US"/>
        </w:rPr>
        <w:t>Парадигма Отца – это определённая концепция</w:t>
      </w:r>
      <w:r w:rsidR="00466666">
        <w:rPr>
          <w:rFonts w:eastAsiaTheme="minorHAnsi"/>
          <w:bCs/>
          <w:lang w:eastAsia="en-US"/>
        </w:rPr>
        <w:t xml:space="preserve"> </w:t>
      </w:r>
      <w:r w:rsidRPr="004D3E43">
        <w:rPr>
          <w:rFonts w:eastAsiaTheme="minorHAnsi"/>
          <w:bCs/>
          <w:lang w:eastAsia="en-US"/>
        </w:rPr>
        <w:t>с описанием чётким</w:t>
      </w:r>
      <w:r w:rsidR="00466666">
        <w:rPr>
          <w:rFonts w:eastAsiaTheme="minorHAnsi"/>
          <w:bCs/>
          <w:lang w:eastAsia="en-US"/>
        </w:rPr>
        <w:t>,</w:t>
      </w:r>
      <w:r w:rsidRPr="004D3E43">
        <w:rPr>
          <w:rFonts w:eastAsiaTheme="minorHAnsi"/>
          <w:bCs/>
          <w:lang w:eastAsia="en-US"/>
        </w:rPr>
        <w:t xml:space="preserve"> однозначным</w:t>
      </w:r>
      <w:r w:rsidR="00466666">
        <w:rPr>
          <w:rFonts w:eastAsiaTheme="minorHAnsi"/>
          <w:bCs/>
          <w:lang w:eastAsia="en-US"/>
        </w:rPr>
        <w:t>,</w:t>
      </w:r>
      <w:r w:rsidRPr="004D3E43">
        <w:rPr>
          <w:rFonts w:eastAsiaTheme="minorHAnsi"/>
          <w:bCs/>
          <w:lang w:eastAsia="en-US"/>
        </w:rPr>
        <w:t xml:space="preserve"> регламентированным, со стандартами, в рамках которой развивается каждый из вас. </w:t>
      </w:r>
    </w:p>
    <w:p w14:paraId="549DCD8A" w14:textId="77777777" w:rsidR="004D3E43" w:rsidRDefault="004D3E43" w:rsidP="00466666">
      <w:pPr>
        <w:pStyle w:val="a3"/>
        <w:shd w:val="clear" w:color="auto" w:fill="FFFFFF"/>
        <w:spacing w:before="0" w:beforeAutospacing="0" w:after="0" w:afterAutospacing="0" w:line="20" w:lineRule="atLeast"/>
        <w:jc w:val="both"/>
      </w:pPr>
      <w:r w:rsidRPr="004D3E43">
        <w:rPr>
          <w:rFonts w:eastAsiaTheme="minorHAnsi"/>
          <w:bCs/>
          <w:lang w:eastAsia="en-US"/>
        </w:rPr>
        <w:t>Парадигма Отца – это определённая система условий, записанных стандартов, записанных законов, правил ваших посвящений, творений ваших статусов</w:t>
      </w:r>
      <w:r w:rsidRPr="004D3E43">
        <w:rPr>
          <w:rFonts w:eastAsiaTheme="minorHAnsi"/>
          <w:lang w:eastAsia="en-US"/>
        </w:rPr>
        <w:t> – то есть всего во всём, что вы знаете в синтезе лично о вас, </w:t>
      </w:r>
      <w:r w:rsidRPr="004D3E43">
        <w:rPr>
          <w:rFonts w:eastAsiaTheme="minorHAnsi"/>
          <w:bCs/>
          <w:lang w:eastAsia="en-US"/>
        </w:rPr>
        <w:t>сложенная в одну концептуальную картину, которая и записана текстовкой</w:t>
      </w:r>
      <w:r w:rsidR="00466666">
        <w:rPr>
          <w:rFonts w:eastAsiaTheme="minorHAnsi"/>
          <w:bCs/>
          <w:lang w:eastAsia="en-US"/>
        </w:rPr>
        <w:t>,</w:t>
      </w:r>
      <w:r w:rsidRPr="004D3E43">
        <w:rPr>
          <w:rFonts w:eastAsiaTheme="minorHAnsi"/>
          <w:lang w:eastAsia="en-US"/>
        </w:rPr>
        <w:t> и </w:t>
      </w:r>
      <w:r w:rsidRPr="004D3E43">
        <w:rPr>
          <w:rFonts w:eastAsiaTheme="minorHAnsi"/>
          <w:bCs/>
          <w:lang w:eastAsia="en-US"/>
        </w:rPr>
        <w:t>одновременно это голограмма, каким вы должны быть</w:t>
      </w:r>
      <w:r w:rsidRPr="004D3E43">
        <w:rPr>
          <w:rFonts w:eastAsiaTheme="minorHAnsi"/>
          <w:lang w:eastAsia="en-US"/>
        </w:rPr>
        <w:t>. Как Отец вас видит. Соответственно «каким вы должны быть» — Отец туда фиксирует свою Волю, чтоб ты был таким, как Отец видит. В Парадигме Отца – какими мы должны быть идеально в выражении Отца собою</w:t>
      </w:r>
      <w:r w:rsidR="00466666">
        <w:t xml:space="preserve"> [1]</w:t>
      </w:r>
      <w:r w:rsidR="008D1783">
        <w:t>.</w:t>
      </w:r>
    </w:p>
    <w:p w14:paraId="44E3017F" w14:textId="77777777" w:rsidR="006D7520" w:rsidRDefault="008D1783" w:rsidP="00E9643C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hd w:val="clear" w:color="auto" w:fill="FFFFFF"/>
        </w:rPr>
      </w:pPr>
      <w:r>
        <w:tab/>
        <w:t>Каждый человек, как Омега – клеточка Отца, развивающаяся индивидуально, склады</w:t>
      </w:r>
      <w:r w:rsidR="00901482">
        <w:t>вается в своей личной парадигме</w:t>
      </w:r>
      <w:r w:rsidR="006D7520" w:rsidRPr="00042B10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прожитыми, усвоенными, </w:t>
      </w:r>
      <w:r w:rsidR="006D7520" w:rsidRPr="00042B10">
        <w:rPr>
          <w:color w:val="333333"/>
          <w:shd w:val="clear" w:color="auto" w:fill="FFFFFF"/>
        </w:rPr>
        <w:t>записанными стандартами, законами, условиями развития, посвящений, накоплений, опыта, знаний, позиции наблюдателя.</w:t>
      </w:r>
      <w:r w:rsidR="00E9643C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Этим разнообразием каждого человека складывается </w:t>
      </w:r>
      <w:r w:rsidR="00E9643C">
        <w:rPr>
          <w:color w:val="333333"/>
          <w:shd w:val="clear" w:color="auto" w:fill="FFFFFF"/>
        </w:rPr>
        <w:t>неповторимость выражение жизни.</w:t>
      </w:r>
    </w:p>
    <w:p w14:paraId="53BD4139" w14:textId="77777777" w:rsidR="008D1783" w:rsidRDefault="008D1783" w:rsidP="00466666">
      <w:pPr>
        <w:spacing w:after="0" w:line="20" w:lineRule="atLeast"/>
        <w:ind w:firstLine="454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Парадигма Изначально Вышестоящего Отца развёртывается из Учения Синтеза и фиксируется Волей Изначально Вышестоящего Отца. </w:t>
      </w:r>
    </w:p>
    <w:p w14:paraId="1E7C0A9D" w14:textId="77777777" w:rsidR="008D1783" w:rsidRPr="00042B10" w:rsidRDefault="008D1783" w:rsidP="008D1783">
      <w:pPr>
        <w:spacing w:after="0" w:line="20" w:lineRule="atLeast"/>
        <w:ind w:firstLine="454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Учитывая, что есть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арадигма каждой части ИВОтца, 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</w:t>
      </w:r>
      <w:r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еловек – Омега ИВОтца</w:t>
      </w:r>
      <w:r w:rsidR="00E71C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9014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</w:t>
      </w:r>
      <w:r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также являет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арадигму ИВОтца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9014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являет Волю ИВОтца</w:t>
      </w:r>
      <w:r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14:paraId="17AFF9E3" w14:textId="77777777" w:rsidR="008D1783" w:rsidRDefault="008D1783" w:rsidP="00466666">
      <w:pPr>
        <w:spacing w:after="0" w:line="20" w:lineRule="atLeast"/>
        <w:ind w:firstLine="454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У каждого Человека в основе жизни, как Омеги Отца, развёртываются волевые пр</w:t>
      </w:r>
      <w:r w:rsidR="00E71C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оцессы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вместе, в цельности являющие св</w:t>
      </w:r>
      <w:r w:rsidR="00E71C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ободно выражаемую Волю Человека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А для Отца главное прави</w:t>
      </w:r>
      <w:r w:rsidR="00E71C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 </w:t>
      </w:r>
      <w:r w:rsidR="00E964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Свобода Воли </w:t>
      </w:r>
      <w:r w:rsidR="00E71C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Человека. Ведь принимая решения в свободе Воли открывается самое высокое творящее начало управления материи и построении</w:t>
      </w:r>
      <w:r w:rsidR="009014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орган</w:t>
      </w:r>
      <w:r w:rsidR="00E964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="009014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</w:t>
      </w:r>
      <w:r w:rsidR="00E964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="009014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ции</w:t>
      </w:r>
      <w:r w:rsidR="00E71C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лучшего мира для Человека</w:t>
      </w:r>
      <w:r w:rsidR="00E964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в цельности складывая Цивилизованность </w:t>
      </w:r>
      <w:r w:rsidR="00E9643C" w:rsidRPr="00E9643C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>самого высокого уровня.</w:t>
      </w:r>
    </w:p>
    <w:p w14:paraId="55122C91" w14:textId="77777777" w:rsidR="00E71C01" w:rsidRDefault="00E71C01" w:rsidP="00E71C01">
      <w:pPr>
        <w:spacing w:after="0" w:line="20" w:lineRule="atLeast"/>
        <w:ind w:firstLine="454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 xml:space="preserve">В Человеке </w:t>
      </w:r>
      <w:r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Парадигма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проявляется</w:t>
      </w:r>
      <w:r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каждой части, системе, аппарате, частности, в каждой подготовке и реализации человека – 20-рице человека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формируя </w:t>
      </w:r>
      <w:r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«я есмь» человека, и проявляется как волевой действие в каждом человеке.</w:t>
      </w:r>
    </w:p>
    <w:p w14:paraId="35448BDF" w14:textId="77777777" w:rsidR="00E71C01" w:rsidRPr="00042B10" w:rsidRDefault="00E71C01" w:rsidP="00E71C01">
      <w:pPr>
        <w:spacing w:after="0" w:line="20" w:lineRule="atLeast"/>
        <w:ind w:firstLine="454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Человек, действуя Парадигмой ИВОтца, развёртывает собою Волю Отца, </w:t>
      </w:r>
      <w:r w:rsidR="009014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которая становится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частью Воли Человека. </w:t>
      </w:r>
      <w:r w:rsidR="00E843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тогда уже </w:t>
      </w:r>
      <w:proofErr w:type="spellStart"/>
      <w:r w:rsidR="00E843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оформленнная</w:t>
      </w:r>
      <w:proofErr w:type="spellEnd"/>
      <w:r w:rsidR="00E843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Парадигма становится инс</w:t>
      </w:r>
      <w:r w:rsidR="009014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</w:t>
      </w:r>
      <w:r w:rsidR="00E843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рументом Воли и управляет движением материи</w:t>
      </w:r>
      <w:r w:rsidR="009014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человеке и окружающем мире</w:t>
      </w:r>
      <w:r w:rsidR="00E843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 Человек имеет возможность простраивать окружающую жизнь, осуществляя государственное строительство, формируя социальную жизнь, экономику и культуру принципами ИВДИВО-Метагалактической Цивилизованности, в перспективе развернуть 16-ричность жизни в цельной Парадигме. </w:t>
      </w:r>
    </w:p>
    <w:p w14:paraId="21B6B1A5" w14:textId="77777777" w:rsidR="00E8432C" w:rsidRDefault="00E8432C" w:rsidP="00E8432C">
      <w:pPr>
        <w:spacing w:after="0" w:line="20" w:lineRule="atLeast"/>
        <w:ind w:firstLine="454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Входя в созидательность ИВДИВО-Метагалактической Цивилизации в проникновенности Парадигмой Изначально Вышестоящего Отца, в Свободе Воли формируя возможности внутреннего мир, Ч</w:t>
      </w:r>
      <w:r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еловек становится созидателем 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овой ИВДИВО-М</w:t>
      </w:r>
      <w:r w:rsidR="009014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етагалактической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Цивилизованности</w:t>
      </w:r>
      <w:r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Проникновенность Парадигмой И</w:t>
      </w:r>
      <w:r w:rsidR="009014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значально Вышестоящего Отца</w:t>
      </w:r>
      <w:r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позволяет разв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рнуть Волю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Праволи ИВО, умение оперировать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гнём в материи, решать задачи, управляя концентрацией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ремени, созидая среду Дома 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тца вокруг, улавливая новые идеи</w:t>
      </w:r>
      <w:r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включаться в их реализацию от Образа Жизни до Синтеза. Это и позволяет Человек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вершить окружающий мир собою, входя в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тцовскост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ь</w:t>
      </w:r>
      <w:r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многомерны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r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оготелесным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многовариативным</w:t>
      </w:r>
      <w:proofErr w:type="spellEnd"/>
      <w:r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действием. </w:t>
      </w:r>
    </w:p>
    <w:p w14:paraId="78C9D34A" w14:textId="77777777" w:rsidR="0053664A" w:rsidRDefault="0053664A" w:rsidP="00E8432C">
      <w:pPr>
        <w:spacing w:after="0" w:line="20" w:lineRule="atLeast"/>
        <w:ind w:firstLine="454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Новая Цивилизованность развивается в 4-х основных направлениях:</w:t>
      </w:r>
    </w:p>
    <w:p w14:paraId="71BBC19B" w14:textId="77777777" w:rsidR="0053664A" w:rsidRPr="008A28D2" w:rsidRDefault="0053664A" w:rsidP="008A28D2">
      <w:pPr>
        <w:spacing w:after="0" w:line="20" w:lineRule="atLeast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28D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Светскость общения с Отцом</w:t>
      </w:r>
      <w:r w:rsidR="00901482" w:rsidRPr="008A2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A2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предполагает нерелигиозное общение, без фанатизма, а в свете</w:t>
      </w:r>
      <w:r w:rsidR="00901482" w:rsidRPr="008A2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знаний</w:t>
      </w:r>
      <w:r w:rsidRPr="008A2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в развёртке Истины и Мудрости </w:t>
      </w:r>
      <w:r w:rsidR="00901482" w:rsidRPr="008A2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Изначально Вышестоящего Отца</w:t>
      </w:r>
      <w:r w:rsidRPr="008A2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нас</w:t>
      </w:r>
      <w:r w:rsidR="00901482" w:rsidRPr="008A2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достижения реализац</w:t>
      </w:r>
      <w:r w:rsidRPr="008A2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ий в вершине возможностей в каждом вопросе.</w:t>
      </w:r>
    </w:p>
    <w:p w14:paraId="4AFF3DBC" w14:textId="77777777" w:rsidR="0053664A" w:rsidRPr="008A28D2" w:rsidRDefault="0053664A" w:rsidP="008A28D2">
      <w:pPr>
        <w:spacing w:after="0" w:line="20" w:lineRule="atLeast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28D2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>Даже религиозные деятеля уже говорят: «Все лучше, хорошее, что есть в тебе – это …(Отец)» (сериал «Молодой папа»).</w:t>
      </w:r>
    </w:p>
    <w:p w14:paraId="3CF03AD3" w14:textId="77777777" w:rsidR="0053664A" w:rsidRPr="008A28D2" w:rsidRDefault="004371FC" w:rsidP="008A28D2">
      <w:pPr>
        <w:spacing w:after="0" w:line="20" w:lineRule="atLeast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2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Постоянная </w:t>
      </w:r>
      <w:proofErr w:type="spellStart"/>
      <w:r w:rsidRPr="008A2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Воскрешённость</w:t>
      </w:r>
      <w:proofErr w:type="spellEnd"/>
      <w:r w:rsidRPr="008A2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53664A" w:rsidRPr="008A2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Организация общения в светскости с ИВО достижимо организацией, условиями ИВДИВО. Постепенно развиваясь, преображаясь, живя ИВДИВО, входя и осваивая   новые виды материи, мы </w:t>
      </w:r>
      <w:r w:rsidR="00547B53" w:rsidRPr="008A2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постоянно преображаемся, чем влияем на изменение окружающей материи, развёртывая собою </w:t>
      </w:r>
      <w:r w:rsidRPr="008A2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2-е направление развития - </w:t>
      </w:r>
      <w:r w:rsidR="00547B53" w:rsidRPr="008A28D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постоянную </w:t>
      </w:r>
      <w:proofErr w:type="spellStart"/>
      <w:r w:rsidR="00547B53" w:rsidRPr="008A28D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Воскрешённость</w:t>
      </w:r>
      <w:proofErr w:type="spellEnd"/>
      <w:r w:rsidR="00547B53" w:rsidRPr="008A2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14:paraId="670D8F36" w14:textId="77777777" w:rsidR="004371FC" w:rsidRPr="008A28D2" w:rsidRDefault="004371FC" w:rsidP="008A28D2">
      <w:pPr>
        <w:spacing w:after="0" w:line="20" w:lineRule="atLeast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2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 сост</w:t>
      </w:r>
      <w:r w:rsidR="00901482" w:rsidRPr="008A2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Pr="008A2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яние постоянной </w:t>
      </w:r>
      <w:proofErr w:type="spellStart"/>
      <w:r w:rsidRPr="008A2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Воскрешённости</w:t>
      </w:r>
      <w:proofErr w:type="spellEnd"/>
      <w:r w:rsidRPr="008A2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выводит на новы</w:t>
      </w:r>
      <w:r w:rsidR="00901482" w:rsidRPr="008A2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й</w:t>
      </w:r>
      <w:r w:rsidRPr="008A2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уровень технологичности. </w:t>
      </w:r>
      <w:r w:rsidRPr="008A28D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Технологичность </w:t>
      </w:r>
      <w:r w:rsidRPr="008A2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развития Цивилизации новой эпохи предполагает не только несказанно высокий уровень развития техники и технологий, их овладение каждым человеком, но и ясность, чёткость образовательных технологий в формировании подобия ИВОтцу в каждом Человеке. </w:t>
      </w:r>
    </w:p>
    <w:p w14:paraId="0E3BED4D" w14:textId="77777777" w:rsidR="004371FC" w:rsidRPr="008A28D2" w:rsidRDefault="004371FC" w:rsidP="008A28D2">
      <w:pPr>
        <w:spacing w:after="0" w:line="20" w:lineRule="atLeast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2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Такой человек не только создаёт высокотехнологичный продукт, управляет сложной техникой, но и может управлять в этих технологиях Огнём и Синтезом, многомерностью, </w:t>
      </w:r>
      <w:proofErr w:type="spellStart"/>
      <w:r w:rsidRPr="008A2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многочастностью</w:t>
      </w:r>
      <w:proofErr w:type="spellEnd"/>
      <w:r w:rsidRPr="008A2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собою Парадигмой ИВО в приложении в любой сфере жизни. </w:t>
      </w:r>
    </w:p>
    <w:p w14:paraId="2C0B5EEB" w14:textId="77777777" w:rsidR="004371FC" w:rsidRPr="008A28D2" w:rsidRDefault="004371FC" w:rsidP="008A28D2">
      <w:pPr>
        <w:spacing w:after="0" w:line="20" w:lineRule="atLeast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28D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Цивилизованность каждого</w:t>
      </w:r>
      <w:r w:rsidRPr="008A2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человека складывает Цивилизацию в целом достигнутыми результатами оптимальностью затрачиваемых ресурсов и усилий. </w:t>
      </w:r>
    </w:p>
    <w:p w14:paraId="4B451CD6" w14:textId="77777777" w:rsidR="004B6E63" w:rsidRPr="004B6E63" w:rsidRDefault="006D7520" w:rsidP="00466666">
      <w:pPr>
        <w:spacing w:after="0" w:line="20" w:lineRule="atLeast"/>
        <w:ind w:firstLine="454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371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Таким образом, в 4-х </w:t>
      </w:r>
      <w:r w:rsidR="009014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основны</w:t>
      </w:r>
      <w:r w:rsidR="008A2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="009014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371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направления</w:t>
      </w:r>
      <w:r w:rsidR="008A2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Цивилизованности</w:t>
      </w:r>
      <w:r w:rsidR="004371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="004B6E63" w:rsidRPr="004B6E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1.</w:t>
      </w:r>
      <w:r w:rsidR="004B6E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="004B6E63" w:rsidRPr="004B6E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Светско</w:t>
      </w:r>
      <w:r w:rsidR="008A2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сь</w:t>
      </w:r>
      <w:proofErr w:type="spellEnd"/>
      <w:r w:rsidR="004B6E63" w:rsidRPr="004B6E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общения с Отцом, 2. Технологичност</w:t>
      </w:r>
      <w:r w:rsidR="008A2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ь</w:t>
      </w:r>
      <w:r w:rsidR="004B6E63" w:rsidRPr="004B6E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3. Постоянн</w:t>
      </w:r>
      <w:r w:rsidR="008A2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ая</w:t>
      </w:r>
      <w:r w:rsidR="004B6E63" w:rsidRPr="004B6E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B6E63" w:rsidRPr="004B6E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Воскрешённост</w:t>
      </w:r>
      <w:r w:rsidR="008A2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ь</w:t>
      </w:r>
      <w:proofErr w:type="spellEnd"/>
      <w:r w:rsidR="004B6E63" w:rsidRPr="004B6E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4. Цивилизованност</w:t>
      </w:r>
      <w:r w:rsidR="008A2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ь</w:t>
      </w:r>
      <w:r w:rsidR="004B6E63" w:rsidRPr="004B6E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каждого.</w:t>
      </w:r>
    </w:p>
    <w:p w14:paraId="357011D0" w14:textId="77777777" w:rsidR="001E7C71" w:rsidRPr="00042B10" w:rsidRDefault="004B6E63" w:rsidP="00466666">
      <w:pPr>
        <w:spacing w:after="0" w:line="20" w:lineRule="atLeast"/>
        <w:ind w:firstLine="454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</w:t>
      </w:r>
      <w:r w:rsidR="006D7520" w:rsidRPr="00A322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ивилизованност</w:t>
      </w:r>
      <w:r w:rsidR="00975F34" w:rsidRPr="00A322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ь</w:t>
      </w:r>
      <w:r w:rsidR="006D7520" w:rsidRPr="00A322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каждого человека базируется и управляется личной </w:t>
      </w:r>
      <w:r w:rsidR="00975F34" w:rsidRPr="00A322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="006D7520" w:rsidRPr="00A322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арадигмой каждого</w:t>
      </w:r>
      <w:r w:rsidR="00975F34" w:rsidRPr="00A322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развитии внутреннего мира каждого человека, масштабов внутреннего мира человека</w:t>
      </w:r>
      <w:r w:rsidR="00975F34" w:rsidRPr="00D30C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975F34" w:rsidRPr="00A322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свободой оперирования Синтезом и Огнём</w:t>
      </w:r>
      <w:r w:rsidR="006D7520" w:rsidRPr="004B6E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6D7520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27682AC3" w14:textId="77777777" w:rsidR="006D7520" w:rsidRPr="00042B10" w:rsidRDefault="006D7520" w:rsidP="00466666">
      <w:pPr>
        <w:spacing w:after="0" w:line="20" w:lineRule="atLeast"/>
        <w:ind w:firstLine="454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Учитывая, что есть </w:t>
      </w:r>
      <w:r w:rsidR="00BB50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арадигма каждой части ИВОтца, а </w:t>
      </w:r>
      <w:r w:rsidR="004B6E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</w:t>
      </w:r>
      <w:r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еловек – </w:t>
      </w:r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мега ИВОтца</w:t>
      </w:r>
      <w:r w:rsidR="004B6E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r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также являет </w:t>
      </w:r>
      <w:r w:rsidR="00BB50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арадигму </w:t>
      </w:r>
      <w:r w:rsidR="00042B10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ИВОтца</w:t>
      </w:r>
      <w:r w:rsidR="00975F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4B6E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являет Волю ИВОтца</w:t>
      </w:r>
      <w:r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14:paraId="623D3847" w14:textId="77777777" w:rsidR="007B07F5" w:rsidRPr="00042B10" w:rsidRDefault="00BB5036" w:rsidP="00466666">
      <w:pPr>
        <w:spacing w:after="0" w:line="20" w:lineRule="atLeast"/>
        <w:ind w:firstLine="454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И, когда</w:t>
      </w:r>
      <w:r w:rsidR="007B07F5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Парадигма Человека </w:t>
      </w:r>
      <w:r w:rsid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совпадает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Парадигмой ИВО</w:t>
      </w:r>
      <w:r w:rsidR="007B07F5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</w:t>
      </w:r>
      <w:r w:rsidR="007B07F5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еловек становится созидателем н</w:t>
      </w:r>
      <w:r w:rsidR="00A322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овой ИВДИВО-Мг Цивилизованности</w:t>
      </w:r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Проникновенность Парадигмой ИВО позволяет разв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рнуть Волю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Праволи ИВО, умение оперировать </w:t>
      </w:r>
      <w:r w:rsidR="004D3E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гнём в материи, решать задачи, управляя концентрацией </w:t>
      </w:r>
      <w:r w:rsidR="004D3E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ремени, созидая среду Дома 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тца в</w:t>
      </w:r>
      <w:r w:rsidR="004D3E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круг, улавливая новые идеи</w:t>
      </w:r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включаться в их реализацию от Образа Жизни до Синтеза. Это и позволяет Человек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вершить окружающий мир собою, входя в </w:t>
      </w:r>
      <w:r w:rsidR="004D3E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тцовскост</w:t>
      </w:r>
      <w:r w:rsidR="004D3E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ь</w:t>
      </w:r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многомерны</w:t>
      </w:r>
      <w:r w:rsid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мн</w:t>
      </w:r>
      <w:r w:rsidR="00041F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оготелесным</w:t>
      </w:r>
      <w:proofErr w:type="spellEnd"/>
      <w:r w:rsidR="00041F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многовариативным</w:t>
      </w:r>
      <w:proofErr w:type="spellEnd"/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действием. </w:t>
      </w:r>
    </w:p>
    <w:p w14:paraId="61A4F9E5" w14:textId="77777777" w:rsidR="00D30C4C" w:rsidRDefault="003C4A09" w:rsidP="00D30C4C">
      <w:pPr>
        <w:spacing w:after="0" w:line="20" w:lineRule="atLeast"/>
        <w:ind w:firstLine="454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Текущий момент</w:t>
      </w:r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бывает не всегда эффективным в развёртке </w:t>
      </w:r>
      <w:r w:rsidR="004D3E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Человеком </w:t>
      </w:r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Цивилизованности ИВОтцом</w:t>
      </w:r>
      <w:r w:rsidR="00A322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но уже </w:t>
      </w:r>
      <w:r w:rsidR="00A322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сейчас </w:t>
      </w:r>
      <w:r w:rsidR="00975F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каждому Человеку становится доступным</w:t>
      </w:r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14D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знание Парадигмы ИВО, и </w:t>
      </w:r>
      <w:r w:rsidR="00975F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арадигмальный Синтез </w:t>
      </w:r>
      <w:r w:rsidR="00975F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ИВО, </w:t>
      </w:r>
      <w:r w:rsidR="00214D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</w:t>
      </w:r>
      <w:r w:rsidR="00975F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явление </w:t>
      </w:r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ИВ</w:t>
      </w:r>
      <w:r w:rsid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тца каждым</w:t>
      </w:r>
      <w:r w:rsidR="00975F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что и</w:t>
      </w:r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закладывает основы ближайшего будущего в </w:t>
      </w:r>
      <w:r w:rsidR="00975F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яркой неповторимой Отцовской </w:t>
      </w:r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реализации каждого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</w:t>
      </w:r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еловека и всег</w:t>
      </w:r>
      <w:r w:rsidR="00975F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</w:t>
      </w:r>
      <w:r w:rsidR="00975F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еловечества</w:t>
      </w:r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1113BAEF" w14:textId="77777777" w:rsidR="00901482" w:rsidRDefault="00901482" w:rsidP="00D30C4C">
      <w:pPr>
        <w:spacing w:after="0" w:line="20" w:lineRule="atLeast"/>
        <w:contextualSpacing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</w:p>
    <w:p w14:paraId="3CF71627" w14:textId="77777777" w:rsidR="00975F34" w:rsidRPr="00D30C4C" w:rsidRDefault="00466666" w:rsidP="00D30C4C">
      <w:pPr>
        <w:spacing w:after="0" w:line="20" w:lineRule="atLeast"/>
        <w:contextualSpacing/>
        <w:jc w:val="both"/>
        <w:rPr>
          <w:i/>
        </w:rPr>
      </w:pPr>
      <w:r w:rsidRPr="00D30C4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Список источников:</w:t>
      </w:r>
      <w:r w:rsidR="00D30C4C" w:rsidRPr="00D30C4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D30C4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1. 25 ФЧС 07-08.01.2016 Астана Сердюк В., 4 часть</w:t>
      </w:r>
    </w:p>
    <w:sectPr w:rsidR="00975F34" w:rsidRPr="00D3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58F"/>
    <w:multiLevelType w:val="hybridMultilevel"/>
    <w:tmpl w:val="84AE8730"/>
    <w:lvl w:ilvl="0" w:tplc="8326DA1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C47"/>
    <w:rsid w:val="000123F5"/>
    <w:rsid w:val="00041FBA"/>
    <w:rsid w:val="00042B10"/>
    <w:rsid w:val="00177557"/>
    <w:rsid w:val="001923C1"/>
    <w:rsid w:val="00214D5E"/>
    <w:rsid w:val="003C4A09"/>
    <w:rsid w:val="004371FC"/>
    <w:rsid w:val="00466666"/>
    <w:rsid w:val="004B56E8"/>
    <w:rsid w:val="004B6E63"/>
    <w:rsid w:val="004D3E43"/>
    <w:rsid w:val="0053664A"/>
    <w:rsid w:val="00547B53"/>
    <w:rsid w:val="00623B69"/>
    <w:rsid w:val="006704C3"/>
    <w:rsid w:val="00673E56"/>
    <w:rsid w:val="006C0AC9"/>
    <w:rsid w:val="006D7520"/>
    <w:rsid w:val="006D7AEE"/>
    <w:rsid w:val="00732C47"/>
    <w:rsid w:val="00736B9B"/>
    <w:rsid w:val="007B07F5"/>
    <w:rsid w:val="008A28D2"/>
    <w:rsid w:val="008D1783"/>
    <w:rsid w:val="00901482"/>
    <w:rsid w:val="00975F34"/>
    <w:rsid w:val="00A32275"/>
    <w:rsid w:val="00AD45FF"/>
    <w:rsid w:val="00BB5036"/>
    <w:rsid w:val="00D30C4C"/>
    <w:rsid w:val="00DF43E4"/>
    <w:rsid w:val="00E51746"/>
    <w:rsid w:val="00E71C01"/>
    <w:rsid w:val="00E8432C"/>
    <w:rsid w:val="00E9643C"/>
    <w:rsid w:val="00F24421"/>
    <w:rsid w:val="00FD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148C"/>
  <w15:chartTrackingRefBased/>
  <w15:docId w15:val="{B4AFA68C-E1BE-48FE-A22E-6AA4C917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3E43"/>
    <w:rPr>
      <w:b/>
      <w:bCs/>
    </w:rPr>
  </w:style>
  <w:style w:type="character" w:styleId="a5">
    <w:name w:val="Emphasis"/>
    <w:basedOn w:val="a0"/>
    <w:uiPriority w:val="20"/>
    <w:qFormat/>
    <w:rsid w:val="004D3E43"/>
    <w:rPr>
      <w:i/>
      <w:iCs/>
    </w:rPr>
  </w:style>
  <w:style w:type="paragraph" w:styleId="a6">
    <w:name w:val="List Paragraph"/>
    <w:basedOn w:val="a"/>
    <w:uiPriority w:val="34"/>
    <w:qFormat/>
    <w:rsid w:val="00536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7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Корж</dc:creator>
  <cp:keywords/>
  <dc:description/>
  <cp:lastModifiedBy>Сергей Кишиневский</cp:lastModifiedBy>
  <cp:revision>3</cp:revision>
  <dcterms:created xsi:type="dcterms:W3CDTF">2021-04-19T21:32:00Z</dcterms:created>
  <dcterms:modified xsi:type="dcterms:W3CDTF">2021-05-31T13:00:00Z</dcterms:modified>
</cp:coreProperties>
</file>